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15F" w:rsidRPr="00776AEE" w:rsidRDefault="0093515F" w:rsidP="00FB2311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3C6EF2" w:rsidRPr="00776AEE">
        <w:t>5</w:t>
      </w:r>
    </w:p>
    <w:p w:rsidR="0093515F" w:rsidRDefault="0093515F" w:rsidP="00FB2311">
      <w:pPr>
        <w:tabs>
          <w:tab w:val="left" w:pos="6521"/>
        </w:tabs>
        <w:spacing w:line="360" w:lineRule="auto"/>
        <w:ind w:left="5670"/>
      </w:pPr>
      <w:r>
        <w:t xml:space="preserve">к Контракту от «___»__________ </w:t>
      </w:r>
      <w:proofErr w:type="gramStart"/>
      <w:r>
        <w:t>г</w:t>
      </w:r>
      <w:proofErr w:type="gramEnd"/>
      <w:r>
        <w:t>.</w:t>
      </w:r>
    </w:p>
    <w:p w:rsidR="0093515F" w:rsidRPr="000C0D75" w:rsidRDefault="0093515F" w:rsidP="00FB2311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93515F" w:rsidRDefault="0093515F" w:rsidP="00FB2311">
      <w:pPr>
        <w:tabs>
          <w:tab w:val="left" w:pos="6521"/>
        </w:tabs>
        <w:ind w:left="5670"/>
      </w:pPr>
    </w:p>
    <w:p w:rsidR="0093515F" w:rsidRDefault="0093515F" w:rsidP="00FB2311">
      <w:pPr>
        <w:tabs>
          <w:tab w:val="left" w:pos="6521"/>
        </w:tabs>
        <w:ind w:left="5670"/>
      </w:pPr>
    </w:p>
    <w:p w:rsidR="0093515F" w:rsidRPr="000941D1" w:rsidRDefault="0093515F" w:rsidP="00FB2311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93515F" w:rsidRPr="00FB2311" w:rsidRDefault="0093515F" w:rsidP="00FB2311">
      <w:pPr>
        <w:jc w:val="center"/>
        <w:rPr>
          <w:b/>
        </w:rPr>
      </w:pPr>
    </w:p>
    <w:p w:rsidR="0093515F" w:rsidRPr="00FB2311" w:rsidRDefault="0093515F" w:rsidP="00FB2311">
      <w:pPr>
        <w:jc w:val="center"/>
        <w:rPr>
          <w:b/>
        </w:rPr>
      </w:pPr>
    </w:p>
    <w:p w:rsidR="0093515F" w:rsidRDefault="0093515F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93515F" w:rsidRPr="008B481F" w:rsidRDefault="0093515F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93515F" w:rsidRPr="00076B0D" w:rsidRDefault="0093515F" w:rsidP="00304C91">
      <w:r w:rsidRPr="00076B0D">
        <w:t xml:space="preserve">_____________________________________________________________________________, </w:t>
      </w:r>
    </w:p>
    <w:p w:rsidR="0093515F" w:rsidRDefault="0093515F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93515F" w:rsidRDefault="0093515F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93515F" w:rsidRPr="008B481F" w:rsidRDefault="0093515F" w:rsidP="00D5525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93515F" w:rsidRPr="006D577A" w:rsidRDefault="0093515F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</w:t>
      </w:r>
      <w:r>
        <w:rPr>
          <w:rFonts w:cs="Arial"/>
        </w:rPr>
        <w:t>/Контракту</w:t>
      </w:r>
      <w:r w:rsidRPr="00D15D5E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D15D5E">
        <w:rPr>
          <w:rFonts w:cs="Arial"/>
        </w:rPr>
        <w:t>, номер, дата договора</w:t>
      </w:r>
      <w:r>
        <w:rPr>
          <w:rFonts w:cs="Arial"/>
        </w:rPr>
        <w:t>/контракта</w:t>
      </w:r>
      <w:r w:rsidRPr="00D15D5E">
        <w:rPr>
          <w:rFonts w:cs="Arial"/>
        </w:rPr>
        <w:t>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</w:t>
      </w:r>
      <w:r>
        <w:t>/Контракт</w:t>
      </w:r>
      <w:r w:rsidRPr="00076B0D">
        <w:t>)</w:t>
      </w:r>
      <w:r w:rsidRPr="009829CA">
        <w:rPr>
          <w:rFonts w:cs="Arial"/>
        </w:rPr>
        <w:t xml:space="preserve">, </w:t>
      </w:r>
      <w:proofErr w:type="gramStart"/>
      <w:r w:rsidRPr="009829CA">
        <w:rPr>
          <w:rFonts w:cs="Arial"/>
        </w:rPr>
        <w:t>Гарант</w:t>
      </w:r>
      <w:proofErr w:type="gramEnd"/>
      <w:r w:rsidRPr="009829CA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9829CA">
        <w:rPr>
          <w:rFonts w:cs="Arial"/>
        </w:rPr>
        <w:t>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93515F" w:rsidRPr="008B481F" w:rsidRDefault="0093515F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93515F" w:rsidRPr="008B481F" w:rsidRDefault="0093515F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93515F" w:rsidRPr="006D577A" w:rsidRDefault="0093515F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93515F" w:rsidRDefault="0093515F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</w:t>
      </w:r>
      <w:r w:rsidRPr="008B481F">
        <w:lastRenderedPageBreak/>
        <w:t>исполненным надлежащим образом после зачисления денежных средств  на расчетный счет Бенефициара.</w:t>
      </w:r>
    </w:p>
    <w:p w:rsidR="0093515F" w:rsidRPr="008B481F" w:rsidRDefault="0093515F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93515F" w:rsidRPr="008B481F" w:rsidRDefault="0093515F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93515F" w:rsidRPr="008B481F" w:rsidRDefault="0093515F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93515F" w:rsidRPr="008B481F" w:rsidRDefault="0093515F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93515F" w:rsidRPr="008B481F" w:rsidRDefault="0093515F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93515F" w:rsidRDefault="0093515F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93515F" w:rsidRPr="00016673" w:rsidRDefault="0093515F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93515F" w:rsidRPr="008B481F" w:rsidRDefault="0093515F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93515F" w:rsidRPr="008B481F" w:rsidRDefault="0093515F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93515F" w:rsidRPr="008B481F" w:rsidRDefault="0093515F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>в Арбитражном суде</w:t>
      </w:r>
      <w:r w:rsidR="00776AEE" w:rsidRPr="00776AEE">
        <w:t xml:space="preserve"> </w:t>
      </w:r>
      <w:r w:rsidR="00776AEE">
        <w:t>Нижего</w:t>
      </w:r>
      <w:bookmarkStart w:id="0" w:name="_GoBack"/>
      <w:bookmarkEnd w:id="0"/>
      <w:r w:rsidR="00776AEE">
        <w:t>родской области</w:t>
      </w:r>
      <w:r>
        <w:t>.</w:t>
      </w:r>
    </w:p>
    <w:p w:rsidR="0093515F" w:rsidRPr="008B481F" w:rsidRDefault="0093515F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93515F" w:rsidRPr="008B481F" w:rsidRDefault="0093515F" w:rsidP="00D55255">
      <w:pPr>
        <w:rPr>
          <w:sz w:val="16"/>
          <w:szCs w:val="16"/>
        </w:rPr>
      </w:pPr>
    </w:p>
    <w:p w:rsidR="0093515F" w:rsidRPr="008B481F" w:rsidRDefault="0093515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93515F" w:rsidRPr="008B481F" w:rsidRDefault="0093515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93515F" w:rsidRPr="008B481F" w:rsidRDefault="0093515F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3515F" w:rsidRPr="002F14F3" w:rsidRDefault="0093515F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3515F" w:rsidRPr="008B481F" w:rsidRDefault="0093515F" w:rsidP="00D72657">
      <w:pPr>
        <w:autoSpaceDE w:val="0"/>
        <w:autoSpaceDN w:val="0"/>
        <w:adjustRightInd w:val="0"/>
      </w:pPr>
    </w:p>
    <w:p w:rsidR="0093515F" w:rsidRPr="008B481F" w:rsidRDefault="0093515F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3515F" w:rsidRPr="002F14F3" w:rsidRDefault="0093515F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3515F" w:rsidRPr="008B481F" w:rsidRDefault="0093515F" w:rsidP="00D72657">
      <w:pPr>
        <w:autoSpaceDE w:val="0"/>
        <w:autoSpaceDN w:val="0"/>
        <w:adjustRightInd w:val="0"/>
      </w:pPr>
    </w:p>
    <w:p w:rsidR="0093515F" w:rsidRPr="008B481F" w:rsidRDefault="0093515F" w:rsidP="00D72657">
      <w:pPr>
        <w:rPr>
          <w:bCs/>
        </w:rPr>
      </w:pPr>
    </w:p>
    <w:p w:rsidR="0093515F" w:rsidRPr="008B481F" w:rsidRDefault="0093515F" w:rsidP="00D72657">
      <w:pPr>
        <w:autoSpaceDE w:val="0"/>
        <w:autoSpaceDN w:val="0"/>
        <w:adjustRightInd w:val="0"/>
        <w:rPr>
          <w:iCs/>
          <w:spacing w:val="-2"/>
        </w:rPr>
      </w:pPr>
    </w:p>
    <w:p w:rsidR="0093515F" w:rsidRPr="008B481F" w:rsidRDefault="0093515F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93515F" w:rsidRDefault="0093515F" w:rsidP="00FB2311">
      <w:pPr>
        <w:rPr>
          <w:lang w:val="en-US"/>
        </w:rPr>
      </w:pPr>
    </w:p>
    <w:p w:rsidR="0093515F" w:rsidRPr="003975AC" w:rsidRDefault="0093515F" w:rsidP="00FB2311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3515F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93515F" w:rsidTr="008167F3">
        <w:trPr>
          <w:trHeight w:val="1511"/>
          <w:jc w:val="center"/>
        </w:trPr>
        <w:tc>
          <w:tcPr>
            <w:tcW w:w="4965" w:type="dxa"/>
          </w:tcPr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93515F" w:rsidRDefault="0093515F" w:rsidP="00FB2311"/>
    <w:sectPr w:rsidR="0093515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B34" w:rsidRDefault="006D6B34">
      <w:r>
        <w:separator/>
      </w:r>
    </w:p>
  </w:endnote>
  <w:endnote w:type="continuationSeparator" w:id="0">
    <w:p w:rsidR="006D6B34" w:rsidRDefault="006D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B34" w:rsidRDefault="006D6B34">
      <w:r>
        <w:separator/>
      </w:r>
    </w:p>
  </w:footnote>
  <w:footnote w:type="continuationSeparator" w:id="0">
    <w:p w:rsidR="006D6B34" w:rsidRDefault="006D6B34">
      <w:r>
        <w:continuationSeparator/>
      </w:r>
    </w:p>
  </w:footnote>
  <w:footnote w:id="1">
    <w:p w:rsidR="0093515F" w:rsidRDefault="0093515F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43ED0"/>
    <w:rsid w:val="002F14F3"/>
    <w:rsid w:val="00304C91"/>
    <w:rsid w:val="00332F0D"/>
    <w:rsid w:val="0035020C"/>
    <w:rsid w:val="00355B81"/>
    <w:rsid w:val="00356F08"/>
    <w:rsid w:val="003975AC"/>
    <w:rsid w:val="003C23E0"/>
    <w:rsid w:val="003C6EF2"/>
    <w:rsid w:val="004411D7"/>
    <w:rsid w:val="00497535"/>
    <w:rsid w:val="004C571B"/>
    <w:rsid w:val="00505BA0"/>
    <w:rsid w:val="00573985"/>
    <w:rsid w:val="00582C8A"/>
    <w:rsid w:val="0059515A"/>
    <w:rsid w:val="00597A6A"/>
    <w:rsid w:val="005A0E13"/>
    <w:rsid w:val="005B36A9"/>
    <w:rsid w:val="005C578A"/>
    <w:rsid w:val="005D0AFF"/>
    <w:rsid w:val="006323B1"/>
    <w:rsid w:val="00637887"/>
    <w:rsid w:val="006561AF"/>
    <w:rsid w:val="006D577A"/>
    <w:rsid w:val="006D6B34"/>
    <w:rsid w:val="007038E0"/>
    <w:rsid w:val="00754136"/>
    <w:rsid w:val="00754F5F"/>
    <w:rsid w:val="00763086"/>
    <w:rsid w:val="0077389A"/>
    <w:rsid w:val="00775750"/>
    <w:rsid w:val="00776AEE"/>
    <w:rsid w:val="00795C4F"/>
    <w:rsid w:val="007B2B56"/>
    <w:rsid w:val="007E681D"/>
    <w:rsid w:val="007F4050"/>
    <w:rsid w:val="008167F3"/>
    <w:rsid w:val="008A08D1"/>
    <w:rsid w:val="008B481F"/>
    <w:rsid w:val="0093515F"/>
    <w:rsid w:val="00936015"/>
    <w:rsid w:val="00980668"/>
    <w:rsid w:val="009829CA"/>
    <w:rsid w:val="009C0AC9"/>
    <w:rsid w:val="009C3118"/>
    <w:rsid w:val="00A6417E"/>
    <w:rsid w:val="00A73C84"/>
    <w:rsid w:val="00AE3507"/>
    <w:rsid w:val="00AE6A26"/>
    <w:rsid w:val="00AF4973"/>
    <w:rsid w:val="00C63800"/>
    <w:rsid w:val="00CB1210"/>
    <w:rsid w:val="00CE2D4D"/>
    <w:rsid w:val="00D15D5E"/>
    <w:rsid w:val="00D203EE"/>
    <w:rsid w:val="00D225BB"/>
    <w:rsid w:val="00D46D84"/>
    <w:rsid w:val="00D55255"/>
    <w:rsid w:val="00D72657"/>
    <w:rsid w:val="00DD0525"/>
    <w:rsid w:val="00DF29AA"/>
    <w:rsid w:val="00E16048"/>
    <w:rsid w:val="00E445AC"/>
    <w:rsid w:val="00E84600"/>
    <w:rsid w:val="00F01FBA"/>
    <w:rsid w:val="00F20D67"/>
    <w:rsid w:val="00FB2311"/>
    <w:rsid w:val="00FB7164"/>
    <w:rsid w:val="00FE2804"/>
    <w:rsid w:val="00FF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F01FBA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936015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FB23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FB2311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">
    <w:name w:val="Абзац списка1"/>
    <w:basedOn w:val="a"/>
    <w:link w:val="ListParagraphChar"/>
    <w:uiPriority w:val="99"/>
    <w:rsid w:val="00FB231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"/>
    <w:uiPriority w:val="99"/>
    <w:locked/>
    <w:rsid w:val="00FB2311"/>
    <w:rPr>
      <w:rFonts w:ascii="Calibri" w:hAnsi="Calibri" w:cs="Times New Roman"/>
      <w:sz w:val="22"/>
      <w:szCs w:val="22"/>
      <w:lang w:val="ru-RU" w:eastAsia="en-US" w:bidi="ar-SA"/>
    </w:rPr>
  </w:style>
  <w:style w:type="paragraph" w:styleId="ab">
    <w:name w:val="List Paragraph"/>
    <w:basedOn w:val="a"/>
    <w:link w:val="ac"/>
    <w:uiPriority w:val="99"/>
    <w:qFormat/>
    <w:rsid w:val="00FB231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99"/>
    <w:locked/>
    <w:rsid w:val="00FB2311"/>
    <w:rPr>
      <w:rFonts w:ascii="Calibri" w:hAnsi="Calibri" w:cs="Times New Roman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640</Words>
  <Characters>3651</Characters>
  <Application>Microsoft Office Word</Application>
  <DocSecurity>0</DocSecurity>
  <Lines>30</Lines>
  <Paragraphs>8</Paragraphs>
  <ScaleCrop>false</ScaleCrop>
  <Company>Донресурс</Company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11</cp:revision>
  <cp:lastPrinted>2013-02-07T07:22:00Z</cp:lastPrinted>
  <dcterms:created xsi:type="dcterms:W3CDTF">2013-07-03T11:50:00Z</dcterms:created>
  <dcterms:modified xsi:type="dcterms:W3CDTF">2014-05-29T11:32:00Z</dcterms:modified>
</cp:coreProperties>
</file>